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4795A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ED4A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890" r:id="rId10"/>
        </w:object>
      </w:r>
    </w:p>
    <w:p w14:paraId="2D448F0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A2F6F8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8D5AD0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B1D5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805C0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67950" w14:textId="64ED4C41" w:rsidR="009456C5" w:rsidRPr="009456C5" w:rsidRDefault="00143431" w:rsidP="004604C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4604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327-з</w:t>
      </w:r>
    </w:p>
    <w:p w14:paraId="6578E1E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6CCC19" w14:textId="6C5F884A" w:rsidR="0033463F" w:rsidRPr="00736C60" w:rsidRDefault="002F0A3C" w:rsidP="004604CE">
      <w:pPr>
        <w:pStyle w:val="ConsPlusTitle"/>
        <w:ind w:right="65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DDECAB9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7140DEC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33-03-2693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766F41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F22F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20DE6828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35209">
        <w:rPr>
          <w:rFonts w:ascii="Times New Roman" w:hAnsi="Times New Roman" w:cs="Times New Roman"/>
          <w:sz w:val="28"/>
          <w:szCs w:val="28"/>
        </w:rPr>
        <w:t>0300098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D35209">
        <w:rPr>
          <w:rFonts w:ascii="Times New Roman" w:hAnsi="Times New Roman" w:cs="Times New Roman"/>
          <w:sz w:val="28"/>
          <w:szCs w:val="28"/>
        </w:rPr>
        <w:t>1590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«Газопровод </w:t>
      </w:r>
      <w:r w:rsidR="00D35209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с. Богашево, пер. Школьный, 25, Код объекта:</w:t>
      </w:r>
      <w:proofErr w:type="gramEnd"/>
      <w:r w:rsidR="00D35209">
        <w:rPr>
          <w:rFonts w:ascii="Times New Roman" w:hAnsi="Times New Roman" w:cs="Times New Roman"/>
          <w:sz w:val="28"/>
          <w:szCs w:val="28"/>
        </w:rPr>
        <w:t xml:space="preserve"> В-ТП/У-1097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r w:rsidR="00D35209">
        <w:rPr>
          <w:rFonts w:ascii="Times New Roman" w:hAnsi="Times New Roman" w:cs="Times New Roman"/>
          <w:sz w:val="28"/>
          <w:szCs w:val="28"/>
        </w:rPr>
        <w:t>Богашево, пер. 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900F66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A517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35209">
        <w:rPr>
          <w:rFonts w:ascii="Times New Roman" w:hAnsi="Times New Roman" w:cs="Times New Roman"/>
          <w:sz w:val="28"/>
          <w:szCs w:val="28"/>
        </w:rPr>
        <w:t xml:space="preserve">72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  <w:proofErr w:type="gramEnd"/>
    </w:p>
    <w:p w14:paraId="0F4E8001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5191660D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14:paraId="5204E9B2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1863DDD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60005DA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9ED495F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F249ECC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AECD76C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B10FF83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626FDB0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0DF0C26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7E1E505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01BDB24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7B2C441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FB2B9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85D7E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C76F09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14:paraId="3DFB71F4" w14:textId="06C2937F" w:rsidR="00A65143" w:rsidRDefault="00C56CCC" w:rsidP="003A4A89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3A4A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p w14:paraId="166D6BFE" w14:textId="77777777"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3665E" w14:textId="77777777" w:rsidR="004B48E3" w:rsidRDefault="004B48E3" w:rsidP="005A1D89">
      <w:pPr>
        <w:spacing w:after="0" w:line="240" w:lineRule="auto"/>
      </w:pPr>
      <w:r>
        <w:separator/>
      </w:r>
    </w:p>
  </w:endnote>
  <w:endnote w:type="continuationSeparator" w:id="0">
    <w:p w14:paraId="5CA4199B" w14:textId="77777777" w:rsidR="004B48E3" w:rsidRDefault="004B48E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2F27" w14:textId="77777777" w:rsidR="004B48E3" w:rsidRDefault="004B48E3" w:rsidP="005A1D89">
      <w:pPr>
        <w:spacing w:after="0" w:line="240" w:lineRule="auto"/>
      </w:pPr>
      <w:r>
        <w:separator/>
      </w:r>
    </w:p>
  </w:footnote>
  <w:footnote w:type="continuationSeparator" w:id="0">
    <w:p w14:paraId="44170BC8" w14:textId="77777777" w:rsidR="004B48E3" w:rsidRDefault="004B48E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43431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E4737"/>
    <w:rsid w:val="001F1E8D"/>
    <w:rsid w:val="001F3632"/>
    <w:rsid w:val="00223BD7"/>
    <w:rsid w:val="00224859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4A89"/>
    <w:rsid w:val="003A7083"/>
    <w:rsid w:val="003A7B7D"/>
    <w:rsid w:val="003C32F6"/>
    <w:rsid w:val="003E504B"/>
    <w:rsid w:val="003F4324"/>
    <w:rsid w:val="003F6D99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604CE"/>
    <w:rsid w:val="00471078"/>
    <w:rsid w:val="00481BF2"/>
    <w:rsid w:val="0048681F"/>
    <w:rsid w:val="00493C86"/>
    <w:rsid w:val="004A5DF3"/>
    <w:rsid w:val="004B48E3"/>
    <w:rsid w:val="004C2188"/>
    <w:rsid w:val="004D741E"/>
    <w:rsid w:val="004E24EB"/>
    <w:rsid w:val="004F091C"/>
    <w:rsid w:val="004F6BD6"/>
    <w:rsid w:val="004F6DE4"/>
    <w:rsid w:val="00505773"/>
    <w:rsid w:val="00511BCE"/>
    <w:rsid w:val="00512C11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0F6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469B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C41CC"/>
    <w:rsid w:val="00CD4169"/>
    <w:rsid w:val="00CE2A01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2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4B75-1DA7-4E27-BED3-EFF5CCE3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2025-02-19T08:41:00Z</dcterms:created>
  <dcterms:modified xsi:type="dcterms:W3CDTF">2025-02-19T08:41:00Z</dcterms:modified>
</cp:coreProperties>
</file>