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F2012" w14:textId="77777777" w:rsidR="00F31894" w:rsidRDefault="00F31894" w:rsidP="00F318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31894" w14:paraId="33E5BE99" w14:textId="77777777" w:rsidTr="003A678F">
        <w:tc>
          <w:tcPr>
            <w:tcW w:w="9071" w:type="dxa"/>
          </w:tcPr>
          <w:p w14:paraId="630E3A76" w14:textId="76F515B2" w:rsidR="00F31894" w:rsidRPr="00BF3334" w:rsidRDefault="00750ABE" w:rsidP="003A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Оповещение</w:t>
            </w:r>
            <w:r w:rsidR="00F31894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начале публичных слушаний</w:t>
            </w:r>
            <w:r w:rsidR="00247421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3 от 26.03.2025</w:t>
            </w:r>
          </w:p>
        </w:tc>
      </w:tr>
      <w:tr w:rsidR="00F31894" w14:paraId="641DC79D" w14:textId="77777777" w:rsidTr="003A678F">
        <w:tc>
          <w:tcPr>
            <w:tcW w:w="9071" w:type="dxa"/>
          </w:tcPr>
          <w:p w14:paraId="0FCDC57B" w14:textId="2294BEC7" w:rsidR="00F31894" w:rsidRPr="00BF3334" w:rsidRDefault="00F31894" w:rsidP="00C74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>Уважаемые жители муниципального образования «</w:t>
            </w:r>
            <w:proofErr w:type="spellStart"/>
            <w:r w:rsidR="00DA787B" w:rsidRPr="00BF3334">
              <w:rPr>
                <w:rFonts w:ascii="Times New Roman" w:hAnsi="Times New Roman" w:cs="Times New Roman"/>
                <w:sz w:val="24"/>
                <w:szCs w:val="24"/>
              </w:rPr>
              <w:t>Корнилов</w:t>
            </w: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BF333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поселение»!</w:t>
            </w:r>
          </w:p>
        </w:tc>
      </w:tr>
      <w:tr w:rsidR="00F31894" w14:paraId="79295AE2" w14:textId="77777777" w:rsidTr="003A678F">
        <w:tc>
          <w:tcPr>
            <w:tcW w:w="9071" w:type="dxa"/>
          </w:tcPr>
          <w:p w14:paraId="657FBA42" w14:textId="101E5063" w:rsidR="00F31894" w:rsidRPr="00BF3334" w:rsidRDefault="00F27F9E" w:rsidP="001E0D9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F31894" w:rsidRPr="00BF3334">
              <w:rPr>
                <w:rFonts w:ascii="Times New Roman" w:hAnsi="Times New Roman" w:cs="Times New Roman"/>
                <w:sz w:val="24"/>
                <w:szCs w:val="24"/>
              </w:rPr>
              <w:t>Оповещаем вас о начале публичных слушаний по следующему проекту:</w:t>
            </w:r>
          </w:p>
          <w:p w14:paraId="4BC1B004" w14:textId="77777777" w:rsidR="003340CA" w:rsidRPr="00BF3334" w:rsidRDefault="003340CA" w:rsidP="001E0D9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88451" w14:textId="4B2709FC" w:rsidR="00DA787B" w:rsidRPr="00BF3334" w:rsidRDefault="003340CA" w:rsidP="001E0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«О внесении изменений в Правила землепользования и застройки муниципального образования «</w:t>
            </w:r>
            <w:proofErr w:type="spellStart"/>
            <w:r w:rsidR="00DA787B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Корниловское</w:t>
            </w:r>
            <w:proofErr w:type="spellEnd"/>
            <w:r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поселение»</w:t>
            </w:r>
            <w:r w:rsidR="00247421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утвержденные решением Совета </w:t>
            </w:r>
            <w:proofErr w:type="spellStart"/>
            <w:r w:rsidR="00247421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Корниловского</w:t>
            </w:r>
            <w:proofErr w:type="spellEnd"/>
            <w:r w:rsidR="00247421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от 19.02.2014 № 5</w:t>
            </w:r>
            <w:bookmarkStart w:id="0" w:name="_GoBack"/>
            <w:bookmarkEnd w:id="0"/>
            <w:r w:rsidR="00DA787B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14:paraId="405B274A" w14:textId="3D211819" w:rsidR="00F31894" w:rsidRPr="00BF3334" w:rsidRDefault="00F31894" w:rsidP="001E0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сайте </w:t>
            </w:r>
            <w:r w:rsidR="00135326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Томского района</w:t>
            </w: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>, в отношении территории</w:t>
            </w:r>
            <w:r w:rsidR="00C7492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74921">
              <w:rPr>
                <w:rFonts w:ascii="Times New Roman" w:hAnsi="Times New Roman" w:cs="Times New Roman"/>
                <w:sz w:val="24"/>
                <w:szCs w:val="24"/>
              </w:rPr>
              <w:t>Корниловского</w:t>
            </w:r>
            <w:proofErr w:type="spellEnd"/>
            <w:r w:rsidR="00C749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размещены указанный проект и следующие информационные материалы к нему:</w:t>
            </w:r>
          </w:p>
          <w:p w14:paraId="03FF2B50" w14:textId="3113C949" w:rsidR="00F31894" w:rsidRPr="00BF3334" w:rsidRDefault="00F31894" w:rsidP="001E0D9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4566" w:rsidRPr="00BF3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566" w:rsidRPr="00BF333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Департамента градостроительного развития Томской области № </w:t>
            </w:r>
            <w:r w:rsidR="00247421" w:rsidRPr="00BF333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594566" w:rsidRPr="00BF333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47421" w:rsidRPr="00BF33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4566" w:rsidRPr="00BF3334">
              <w:rPr>
                <w:rFonts w:ascii="Times New Roman" w:hAnsi="Times New Roman" w:cs="Times New Roman"/>
                <w:sz w:val="24"/>
                <w:szCs w:val="24"/>
              </w:rPr>
              <w:t>1.01.2025</w:t>
            </w: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2D3EFA" w14:textId="5AD2F5E0" w:rsidR="00F31894" w:rsidRPr="00BF3334" w:rsidRDefault="00F31894" w:rsidP="001E0D9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95E60" w:rsidRPr="00BF3334">
              <w:rPr>
                <w:rFonts w:ascii="Times New Roman" w:hAnsi="Times New Roman" w:cs="Times New Roman"/>
                <w:sz w:val="24"/>
                <w:szCs w:val="24"/>
              </w:rPr>
              <w:t xml:space="preserve">Схема расположения земельного участка на кадастровом плане территории 70:14:0313003 </w:t>
            </w:r>
            <w:r w:rsidR="00594566" w:rsidRPr="00BF3334">
              <w:rPr>
                <w:rFonts w:ascii="Times New Roman" w:hAnsi="Times New Roman" w:cs="Times New Roman"/>
                <w:sz w:val="24"/>
                <w:szCs w:val="24"/>
              </w:rPr>
              <w:t>(Приложение № 1)</w:t>
            </w: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D5EF63" w14:textId="22E06210" w:rsidR="00F31894" w:rsidRPr="00BF3334" w:rsidRDefault="00F31894" w:rsidP="001E0D9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95E60" w:rsidRPr="00BF3334">
              <w:rPr>
                <w:rFonts w:ascii="Times New Roman" w:hAnsi="Times New Roman" w:cs="Times New Roman"/>
                <w:sz w:val="24"/>
                <w:szCs w:val="24"/>
              </w:rPr>
              <w:t xml:space="preserve">  Пояснительная записка</w:t>
            </w: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566" w:rsidRPr="00BF3334">
              <w:rPr>
                <w:rFonts w:ascii="Times New Roman" w:hAnsi="Times New Roman" w:cs="Times New Roman"/>
                <w:sz w:val="24"/>
                <w:szCs w:val="24"/>
              </w:rPr>
              <w:t>(Приложение №3)</w:t>
            </w: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4D7876" w14:textId="5C9429D7" w:rsidR="00F31894" w:rsidRPr="00BF3334" w:rsidRDefault="00F31894" w:rsidP="001E0D9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95E60" w:rsidRPr="00BF3334">
              <w:rPr>
                <w:rFonts w:ascii="Times New Roman" w:hAnsi="Times New Roman" w:cs="Times New Roman"/>
                <w:sz w:val="24"/>
                <w:szCs w:val="24"/>
              </w:rPr>
              <w:t xml:space="preserve">Проект церкви и здания церковной школы в с. </w:t>
            </w:r>
            <w:proofErr w:type="spellStart"/>
            <w:r w:rsidR="00B95E60" w:rsidRPr="00BF3334">
              <w:rPr>
                <w:rFonts w:ascii="Times New Roman" w:hAnsi="Times New Roman" w:cs="Times New Roman"/>
                <w:sz w:val="24"/>
                <w:szCs w:val="24"/>
              </w:rPr>
              <w:t>Корнилово</w:t>
            </w:r>
            <w:proofErr w:type="spellEnd"/>
            <w:r w:rsidR="00B95E60" w:rsidRPr="00BF3334">
              <w:rPr>
                <w:rFonts w:ascii="Times New Roman" w:hAnsi="Times New Roman" w:cs="Times New Roman"/>
                <w:sz w:val="24"/>
                <w:szCs w:val="24"/>
              </w:rPr>
              <w:t>, Томского района, Томской области</w:t>
            </w:r>
            <w:r w:rsidR="00594566" w:rsidRPr="00BF3334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 4);</w:t>
            </w:r>
          </w:p>
          <w:p w14:paraId="7AFF41B4" w14:textId="6AC1A82B" w:rsidR="00F31894" w:rsidRPr="00BF3334" w:rsidRDefault="00F31894" w:rsidP="001E0D9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слушания проводятся </w:t>
            </w:r>
            <w:r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687F50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3340CA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.03.2025</w:t>
            </w:r>
            <w:r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687F50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3340CA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.04.2025</w:t>
            </w: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 xml:space="preserve"> в следующем порядке:</w:t>
            </w:r>
          </w:p>
          <w:p w14:paraId="2D887DA5" w14:textId="4D9692DE" w:rsidR="00F31894" w:rsidRPr="00BF3334" w:rsidRDefault="00F31894" w:rsidP="001E0D9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 xml:space="preserve">1) размещение проекта и информационных материалов к нему на официальном сайте </w:t>
            </w:r>
            <w:r w:rsidR="003340CA" w:rsidRPr="00BF3334">
              <w:rPr>
                <w:rFonts w:ascii="Times New Roman" w:hAnsi="Times New Roman" w:cs="Times New Roman"/>
                <w:sz w:val="24"/>
                <w:szCs w:val="24"/>
              </w:rPr>
              <w:t>Администрации Томского района</w:t>
            </w: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 xml:space="preserve"> в срок </w:t>
            </w:r>
            <w:r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687F50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3340CA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687F50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340CA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B95E60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87F50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340CA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B95E60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340CA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48E21B" w14:textId="72C93351" w:rsidR="00F31894" w:rsidRPr="00BF3334" w:rsidRDefault="00F31894" w:rsidP="001E0D9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 xml:space="preserve">2) проведение экспозиции проекта в </w:t>
            </w:r>
            <w:r w:rsidR="003340CA" w:rsidRPr="00BF3334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3340CA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B95E60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340CA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4.0</w:t>
            </w:r>
            <w:r w:rsidR="003E7379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340CA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.2025 по </w:t>
            </w:r>
            <w:r w:rsidR="003E7379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340CA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  <w:r w:rsidR="003E7379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340CA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14:paraId="4F17045E" w14:textId="10596CDD" w:rsidR="00F31894" w:rsidRPr="00BF3334" w:rsidRDefault="00F31894" w:rsidP="001E0D9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>3) проведение собрания участников публичных слушаний</w:t>
            </w:r>
            <w:r w:rsidR="003E7379" w:rsidRPr="00BF3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379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18.04.2025 в 17.00</w:t>
            </w:r>
            <w:r w:rsidR="00687F50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21.04.2025 в 17.00</w:t>
            </w:r>
          </w:p>
          <w:p w14:paraId="410F6CD4" w14:textId="70C1DED3" w:rsidR="00F31894" w:rsidRPr="00BF3334" w:rsidRDefault="00F31894" w:rsidP="001E0D9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 xml:space="preserve">4) прием предложений и замечаний по проекту в срок </w:t>
            </w:r>
            <w:r w:rsidR="003E7379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340CA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4.0</w:t>
            </w:r>
            <w:r w:rsidR="003E7379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340CA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.2025 по </w:t>
            </w:r>
            <w:r w:rsidR="003E7379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340CA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  <w:r w:rsidR="003E7379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340CA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14:paraId="07CEE353" w14:textId="55DF708D" w:rsidR="00F31894" w:rsidRPr="00BF3334" w:rsidRDefault="00F31894" w:rsidP="001E0D9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 xml:space="preserve">5) подготовка и оформление протокола публичных слушаний в срок </w:t>
            </w:r>
            <w:r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3E7379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510FFB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.04.2025</w:t>
            </w:r>
          </w:p>
          <w:p w14:paraId="26F3A69E" w14:textId="461E6448" w:rsidR="00F31894" w:rsidRPr="00BF3334" w:rsidRDefault="00F31894" w:rsidP="001E0D9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 xml:space="preserve">6) подготовка и опубликование заключения о результатах публичных слушаний в срок до </w:t>
            </w:r>
            <w:r w:rsidR="003E7379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510FFB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.04.2025</w:t>
            </w: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4BCF77" w14:textId="01FB8A13" w:rsidR="00F31894" w:rsidRPr="00BF3334" w:rsidRDefault="00F31894" w:rsidP="001E0D9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>Экспозиция проекта проводится по адресу</w:t>
            </w:r>
            <w:r w:rsidR="00F977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53C5E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634009 г. Томск, ул. К.</w:t>
            </w:r>
            <w:r w:rsidR="006A723B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3C5E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Маркса, </w:t>
            </w:r>
            <w:r w:rsidR="005D002B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2E77ED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(холл </w:t>
            </w:r>
            <w:r w:rsidR="00C53C5E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5 этаж</w:t>
            </w:r>
            <w:r w:rsidR="002E77ED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 w:rsidR="00C53C5E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336300CB" w14:textId="022AE625" w:rsidR="00F31894" w:rsidRPr="00BF3334" w:rsidRDefault="00F31894" w:rsidP="001E0D9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экспозиции возможно </w:t>
            </w:r>
            <w:r w:rsidR="00510FFB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FE5ACC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510FFB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.00 до 17.00</w:t>
            </w: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 xml:space="preserve"> (указываются дни и часы посещения экспозиции).</w:t>
            </w:r>
          </w:p>
          <w:p w14:paraId="50363484" w14:textId="77777777" w:rsidR="003E7379" w:rsidRPr="00BF3334" w:rsidRDefault="00F31894" w:rsidP="001E0D9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>Собрание участников публичных слушаний проводится</w:t>
            </w:r>
            <w:r w:rsidR="003E7379" w:rsidRPr="00BF33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6EE8ED5" w14:textId="1DC96C6B" w:rsidR="003E7379" w:rsidRPr="00BF3334" w:rsidRDefault="003E7379" w:rsidP="001E0D94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0FFB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  <w:r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10FFB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.2025 в 1</w:t>
            </w:r>
            <w:r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10FFB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="00F31894" w:rsidRPr="00BF3334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510FFB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r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Корнилово</w:t>
            </w:r>
            <w:r w:rsidR="00510FFB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r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Гагарина</w:t>
            </w:r>
            <w:r w:rsidR="00510FFB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, д.</w:t>
            </w:r>
            <w:r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а</w:t>
            </w:r>
            <w:r w:rsidR="00F31894" w:rsidRPr="00BF33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7F50" w:rsidRPr="00BF3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 xml:space="preserve">(Здание Администрации </w:t>
            </w:r>
            <w:proofErr w:type="spellStart"/>
            <w:r w:rsidRPr="00BF3334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="00687F50" w:rsidRPr="00BF3334">
              <w:rPr>
                <w:rFonts w:ascii="Times New Roman" w:hAnsi="Times New Roman" w:cs="Times New Roman"/>
                <w:sz w:val="24"/>
                <w:szCs w:val="24"/>
              </w:rPr>
              <w:t>ниловского</w:t>
            </w:r>
            <w:proofErr w:type="spellEnd"/>
            <w:r w:rsidR="00687F50" w:rsidRPr="00BF333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поселения);</w:t>
            </w:r>
          </w:p>
          <w:p w14:paraId="66CD5718" w14:textId="535103F6" w:rsidR="00687F50" w:rsidRPr="00BF3334" w:rsidRDefault="00687F50" w:rsidP="001E0D94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21.04.2025 в 17.00</w:t>
            </w:r>
            <w:r w:rsidR="00F31894" w:rsidRPr="00BF3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Лязгино</w:t>
            </w:r>
            <w:proofErr w:type="spellEnd"/>
            <w:r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, ул. Центральная, 9 а</w:t>
            </w: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 xml:space="preserve"> (Здание клуба).</w:t>
            </w:r>
          </w:p>
          <w:p w14:paraId="78222942" w14:textId="29ECA7C9" w:rsidR="00F31894" w:rsidRPr="00BF3334" w:rsidRDefault="00F31894" w:rsidP="001E0D94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публичных слушаний, желающие выступить на собрании, должны в срок до </w:t>
            </w:r>
            <w:proofErr w:type="gramStart"/>
            <w:r w:rsidR="00DE17F2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87F50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E17F2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687F50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E17F2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.2025 </w:t>
            </w: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 xml:space="preserve"> подать</w:t>
            </w:r>
            <w:proofErr w:type="gramEnd"/>
            <w:r w:rsidRPr="00BF3334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 в </w:t>
            </w:r>
            <w:r w:rsidR="005E2FB5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Администрацию</w:t>
            </w:r>
            <w:r w:rsidR="00C53C5E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Томского района</w:t>
            </w: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 xml:space="preserve">  по адресу: </w:t>
            </w:r>
            <w:r w:rsidR="00C53C5E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634009 г. Томск, ул. К.</w:t>
            </w:r>
            <w:r w:rsidR="00E41B7C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3C5E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Маркса, 56 </w:t>
            </w:r>
            <w:hyperlink r:id="rId5" w:history="1">
              <w:r w:rsidR="00C53C5E" w:rsidRPr="00BF3334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utr</w:t>
              </w:r>
              <w:r w:rsidR="00C53C5E" w:rsidRPr="00BF3334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C53C5E" w:rsidRPr="00BF3334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atr</w:t>
              </w:r>
              <w:r w:rsidR="00C53C5E" w:rsidRPr="00BF3334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C53C5E" w:rsidRPr="00BF3334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tomsk</w:t>
              </w:r>
              <w:r w:rsidR="00C53C5E" w:rsidRPr="00BF3334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C53C5E" w:rsidRPr="00BF3334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gov</w:t>
              </w:r>
              <w:r w:rsidR="00C53C5E" w:rsidRPr="00BF3334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.70</w:t>
              </w:r>
            </w:hyperlink>
            <w:r w:rsidR="00C53C5E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195CE0C" w14:textId="35A5E101" w:rsidR="00F31894" w:rsidRPr="00BF3334" w:rsidRDefault="00F31894" w:rsidP="001E0D9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по проекту от участников публичных слушаний принимаются в письменной форме по адресу: </w:t>
            </w:r>
            <w:r w:rsidR="00C53C5E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634009 г. Томск, ул. К.</w:t>
            </w:r>
            <w:r w:rsidR="00E41B7C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3C5E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Маркса, 56</w:t>
            </w:r>
            <w:r w:rsidR="00E41B7C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3C5E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53C5E" w:rsidRPr="00BF33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utr</w:t>
            </w:r>
            <w:proofErr w:type="spellEnd"/>
            <w:r w:rsidR="00C53C5E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proofErr w:type="spellStart"/>
            <w:r w:rsidR="00C53C5E" w:rsidRPr="00BF33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atr</w:t>
            </w:r>
            <w:proofErr w:type="spellEnd"/>
            <w:r w:rsidR="00C53C5E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C53C5E" w:rsidRPr="00BF33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tomsk</w:t>
            </w:r>
            <w:proofErr w:type="spellEnd"/>
            <w:r w:rsidR="00C53C5E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53C5E" w:rsidRPr="00BF33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gov</w:t>
            </w:r>
            <w:r w:rsidR="00C53C5E" w:rsidRPr="00BF3334">
              <w:rPr>
                <w:rFonts w:ascii="Times New Roman" w:hAnsi="Times New Roman" w:cs="Times New Roman"/>
                <w:b/>
                <w:sz w:val="24"/>
                <w:szCs w:val="24"/>
              </w:rPr>
              <w:t>.70</w:t>
            </w: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 xml:space="preserve"> (по будням с </w:t>
            </w:r>
            <w:r w:rsidR="00C53C5E" w:rsidRPr="00BF333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C53C5E" w:rsidRPr="00BF333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 w:rsidR="00F97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 xml:space="preserve">, в форме электронного документа по адресу электронной почты: </w:t>
            </w:r>
            <w:hyperlink r:id="rId6" w:history="1">
              <w:r w:rsidR="00C53C5E" w:rsidRPr="00BF3334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utr</w:t>
              </w:r>
              <w:r w:rsidR="00C53C5E" w:rsidRPr="00BF3334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C53C5E" w:rsidRPr="00BF3334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atr</w:t>
              </w:r>
              <w:r w:rsidR="00C53C5E" w:rsidRPr="00BF3334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C53C5E" w:rsidRPr="00BF3334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tomsk</w:t>
              </w:r>
              <w:r w:rsidR="00C53C5E" w:rsidRPr="00BF3334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C53C5E" w:rsidRPr="00BF3334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gov</w:t>
              </w:r>
              <w:r w:rsidR="00C53C5E" w:rsidRPr="00BF3334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.70</w:t>
              </w:r>
            </w:hyperlink>
            <w:r w:rsidRPr="00BF3334">
              <w:rPr>
                <w:rFonts w:ascii="Times New Roman" w:hAnsi="Times New Roman" w:cs="Times New Roman"/>
                <w:sz w:val="24"/>
                <w:szCs w:val="24"/>
              </w:rPr>
              <w:t>, в ходе экспозиции проекта посредством внесения записей в книгу (журнал) учета посетителей экспозиции, а также в письменной или устной форме в ходе проведения собрания участников публичных слушаний.</w:t>
            </w:r>
          </w:p>
          <w:p w14:paraId="3F91BBD5" w14:textId="77777777" w:rsidR="00F31894" w:rsidRPr="00BF3334" w:rsidRDefault="00F31894" w:rsidP="001E0D9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 xml:space="preserve">Обращаем внимание, что для приема предложений и замечаний, а также для участия в собрании требуется идентификация участников публичных слушаний, то есть сообщение сведений о фамилии, имени, отчестве (последнее - при наличии), дате </w:t>
            </w:r>
            <w:r w:rsidRPr="00BF3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рождения, адресе места жительства (регистрации) для физических лиц; наименовании, ОГРН, месте нахождения и адресе для юридических лиц; о правах на земельные участки, объекты капитального строительства, помещения для правообладателей соответствующих земельных участков, объектов капитального строительства, помещений; с приложением документов, подтверждающих данные сведения.</w:t>
            </w:r>
          </w:p>
          <w:p w14:paraId="7B0E92F9" w14:textId="11F0E4C4" w:rsidR="00BF3334" w:rsidRPr="00BF3334" w:rsidRDefault="00BF3334" w:rsidP="001E0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>Материалы Проекта для проведения процедуры публичных слушаний</w:t>
            </w:r>
            <w:r w:rsidR="001E0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334">
              <w:rPr>
                <w:rFonts w:ascii="Times New Roman" w:hAnsi="Times New Roman" w:cs="Times New Roman"/>
                <w:sz w:val="24"/>
                <w:szCs w:val="24"/>
              </w:rPr>
              <w:t>доступны по ссылке: https://disk.yandex.ru/d/0HFnoJU7jZAqgQ.</w:t>
            </w:r>
          </w:p>
        </w:tc>
      </w:tr>
    </w:tbl>
    <w:p w14:paraId="69E30A82" w14:textId="77777777" w:rsidR="00DF0D09" w:rsidRDefault="00DF0D09" w:rsidP="001E0D94">
      <w:pPr>
        <w:jc w:val="both"/>
      </w:pPr>
    </w:p>
    <w:sectPr w:rsidR="00DF0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723A3"/>
    <w:multiLevelType w:val="hybridMultilevel"/>
    <w:tmpl w:val="E17007FC"/>
    <w:lvl w:ilvl="0" w:tplc="F10E5B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5B77B5A"/>
    <w:multiLevelType w:val="hybridMultilevel"/>
    <w:tmpl w:val="22068F04"/>
    <w:lvl w:ilvl="0" w:tplc="F10E5BBE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62BD2D25"/>
    <w:multiLevelType w:val="hybridMultilevel"/>
    <w:tmpl w:val="444681B0"/>
    <w:lvl w:ilvl="0" w:tplc="F10E5BBE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83"/>
    <w:rsid w:val="00135326"/>
    <w:rsid w:val="00167A83"/>
    <w:rsid w:val="001A4591"/>
    <w:rsid w:val="001E0D94"/>
    <w:rsid w:val="00247421"/>
    <w:rsid w:val="00261BA0"/>
    <w:rsid w:val="002E77ED"/>
    <w:rsid w:val="003340CA"/>
    <w:rsid w:val="00352B38"/>
    <w:rsid w:val="0038788D"/>
    <w:rsid w:val="003E7379"/>
    <w:rsid w:val="004F79D2"/>
    <w:rsid w:val="005044DF"/>
    <w:rsid w:val="00510FFB"/>
    <w:rsid w:val="00561BD6"/>
    <w:rsid w:val="00594566"/>
    <w:rsid w:val="005D002B"/>
    <w:rsid w:val="005E2FB5"/>
    <w:rsid w:val="00687F50"/>
    <w:rsid w:val="006A723B"/>
    <w:rsid w:val="00750ABE"/>
    <w:rsid w:val="00B95E60"/>
    <w:rsid w:val="00BF3334"/>
    <w:rsid w:val="00C53C5E"/>
    <w:rsid w:val="00C74921"/>
    <w:rsid w:val="00C92325"/>
    <w:rsid w:val="00DA787B"/>
    <w:rsid w:val="00DE17F2"/>
    <w:rsid w:val="00DF0D09"/>
    <w:rsid w:val="00E41B7C"/>
    <w:rsid w:val="00F27F9E"/>
    <w:rsid w:val="00F31894"/>
    <w:rsid w:val="00F977DC"/>
    <w:rsid w:val="00FE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76D4"/>
  <w15:chartTrackingRefBased/>
  <w15:docId w15:val="{E5E92F6B-FBFB-4CBC-9E87-EFB90BD6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3C5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53C5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E7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r@atr.tomsk.gov.70" TargetMode="External"/><Relationship Id="rId5" Type="http://schemas.openxmlformats.org/officeDocument/2006/relationships/hyperlink" Target="mailto:utr@atr.tomsk.gov.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Шагова Ольга</dc:creator>
  <cp:keywords/>
  <dc:description/>
  <cp:lastModifiedBy>Шагова Ольга</cp:lastModifiedBy>
  <cp:revision>30</cp:revision>
  <cp:lastPrinted>2025-03-06T07:01:00Z</cp:lastPrinted>
  <dcterms:created xsi:type="dcterms:W3CDTF">2025-03-06T04:14:00Z</dcterms:created>
  <dcterms:modified xsi:type="dcterms:W3CDTF">2025-05-15T06:49:00Z</dcterms:modified>
</cp:coreProperties>
</file>